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0"/>
        <w:gridCol w:w="1980"/>
      </w:tblGrid>
      <w:tr w:rsidR="00F52A13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920" w:type="dxa"/>
          </w:tcPr>
          <w:p w:rsidR="00F52A13" w:rsidRDefault="00F52A13">
            <w:pPr>
              <w:pStyle w:val="En-tte"/>
              <w:jc w:val="center"/>
              <w:rPr>
                <w:i/>
                <w:iCs/>
                <w:sz w:val="48"/>
              </w:rPr>
            </w:pPr>
            <w:r>
              <w:rPr>
                <w:rFonts w:ascii="Scramble" w:hAnsi="Scramble"/>
                <w:sz w:val="48"/>
              </w:rPr>
              <w:t>PIFO</w:t>
            </w:r>
          </w:p>
        </w:tc>
        <w:tc>
          <w:tcPr>
            <w:tcW w:w="1980" w:type="dxa"/>
            <w:vMerge w:val="restart"/>
          </w:tcPr>
          <w:p w:rsidR="00F52A13" w:rsidRDefault="00F52A13">
            <w:pPr>
              <w:pStyle w:val="En-tte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93.75pt">
                  <v:imagedata r:id="rId7" o:title="EIFFELpapier"/>
                </v:shape>
              </w:pict>
            </w:r>
          </w:p>
        </w:tc>
      </w:tr>
      <w:tr w:rsidR="00F52A1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7920" w:type="dxa"/>
          </w:tcPr>
          <w:p w:rsidR="00F52A13" w:rsidRDefault="00F52A13">
            <w:pPr>
              <w:pStyle w:val="En-tte"/>
              <w:jc w:val="center"/>
              <w:rPr>
                <w:i/>
                <w:iCs/>
                <w:sz w:val="40"/>
              </w:rPr>
            </w:pPr>
            <w:r>
              <w:rPr>
                <w:i/>
                <w:iCs/>
                <w:sz w:val="40"/>
              </w:rPr>
              <w:t>Comité Paris-Ile-de-France-Ouest de Scrabble</w:t>
            </w:r>
          </w:p>
        </w:tc>
        <w:tc>
          <w:tcPr>
            <w:tcW w:w="1980" w:type="dxa"/>
            <w:vMerge/>
          </w:tcPr>
          <w:p w:rsidR="00F52A13" w:rsidRDefault="00F52A13">
            <w:pPr>
              <w:pStyle w:val="En-tte"/>
              <w:jc w:val="center"/>
            </w:pPr>
          </w:p>
        </w:tc>
      </w:tr>
      <w:tr w:rsidR="00F52A1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7920" w:type="dxa"/>
          </w:tcPr>
          <w:p w:rsidR="00F52A13" w:rsidRDefault="00F52A13">
            <w:pPr>
              <w:pStyle w:val="En-tt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c/o : Christian COUVREUR</w:t>
            </w:r>
            <w:r>
              <w:rPr>
                <w:i/>
                <w:iCs/>
              </w:rPr>
              <w:br/>
              <w:t>2, allée Didier Daurat</w:t>
            </w:r>
          </w:p>
          <w:p w:rsidR="00F52A13" w:rsidRDefault="00F52A13">
            <w:pPr>
              <w:pStyle w:val="En-tte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94550 CHEVILLY LARUE</w:t>
            </w:r>
          </w:p>
          <w:p w:rsidR="00F52A13" w:rsidRDefault="00F52A13" w:rsidP="00865A37">
            <w:pPr>
              <w:pStyle w:val="En-tte"/>
              <w:jc w:val="center"/>
              <w:rPr>
                <w:b/>
                <w:bCs/>
                <w:i/>
                <w:iCs/>
              </w:rPr>
            </w:pPr>
            <w:hyperlink r:id="rId8" w:history="1">
              <w:r>
                <w:rPr>
                  <w:rStyle w:val="Lienhypertexte"/>
                  <w:i/>
                  <w:iCs/>
                </w:rPr>
                <w:t>christian.pifo@noos.fr</w:t>
              </w:r>
            </w:hyperlink>
            <w:r>
              <w:rPr>
                <w:i/>
                <w:iCs/>
              </w:rPr>
              <w:t xml:space="preserve">                                                               </w:t>
            </w:r>
            <w:r>
              <w:rPr>
                <w:b/>
                <w:bCs/>
                <w:i/>
                <w:iCs/>
                <w:sz w:val="28"/>
              </w:rPr>
              <w:t xml:space="preserve">01 </w:t>
            </w:r>
            <w:r w:rsidR="00865A37">
              <w:rPr>
                <w:b/>
                <w:bCs/>
                <w:i/>
                <w:iCs/>
                <w:sz w:val="28"/>
              </w:rPr>
              <w:t>77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="00865A37">
              <w:rPr>
                <w:b/>
                <w:bCs/>
                <w:i/>
                <w:iCs/>
                <w:sz w:val="28"/>
              </w:rPr>
              <w:t>21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="00865A37">
              <w:rPr>
                <w:b/>
                <w:bCs/>
                <w:i/>
                <w:iCs/>
                <w:sz w:val="28"/>
              </w:rPr>
              <w:t>44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="00865A37">
              <w:rPr>
                <w:b/>
                <w:bCs/>
                <w:i/>
                <w:iCs/>
                <w:sz w:val="28"/>
              </w:rPr>
              <w:t>73</w:t>
            </w:r>
          </w:p>
        </w:tc>
        <w:tc>
          <w:tcPr>
            <w:tcW w:w="1980" w:type="dxa"/>
            <w:vMerge/>
          </w:tcPr>
          <w:p w:rsidR="00F52A13" w:rsidRDefault="00F52A13">
            <w:pPr>
              <w:pStyle w:val="En-tte"/>
              <w:jc w:val="center"/>
            </w:pPr>
          </w:p>
        </w:tc>
      </w:tr>
    </w:tbl>
    <w:p w:rsidR="00F52A13" w:rsidRDefault="00F52A13">
      <w:pPr>
        <w:pStyle w:val="En-tte"/>
        <w:jc w:val="center"/>
      </w:pPr>
    </w:p>
    <w:p w:rsidR="00F52A13" w:rsidRDefault="00F52A13">
      <w:pPr>
        <w:pStyle w:val="Titre1"/>
      </w:pPr>
      <w:r>
        <w:t xml:space="preserve">ASSEMBLEE GENERALE DU </w:t>
      </w:r>
      <w:r w:rsidR="00A672D6">
        <w:t>DIMANCHE</w:t>
      </w:r>
      <w:r w:rsidR="0049557E">
        <w:t xml:space="preserve"> </w:t>
      </w:r>
      <w:r w:rsidR="00997D61">
        <w:t>07</w:t>
      </w:r>
      <w:r w:rsidR="0049557E">
        <w:t xml:space="preserve"> </w:t>
      </w:r>
      <w:r w:rsidR="00997D61">
        <w:t>AVRIL</w:t>
      </w:r>
      <w:r w:rsidR="0049557E">
        <w:t xml:space="preserve"> </w:t>
      </w:r>
      <w:r w:rsidR="00997D61">
        <w:t>2013</w:t>
      </w:r>
    </w:p>
    <w:p w:rsidR="00A672D6" w:rsidRPr="00A672D6" w:rsidRDefault="00A672D6" w:rsidP="00A672D6">
      <w:pPr>
        <w:jc w:val="center"/>
        <w:rPr>
          <w:b/>
          <w:bCs/>
        </w:rPr>
      </w:pPr>
      <w:r w:rsidRPr="00A672D6">
        <w:rPr>
          <w:b/>
          <w:bCs/>
        </w:rPr>
        <w:t>ÉLECTION DU BUREAU DIRECTEUR ET DU CA</w:t>
      </w:r>
    </w:p>
    <w:p w:rsidR="00F52A13" w:rsidRPr="00A146DE" w:rsidRDefault="00A672D6" w:rsidP="00A672D6">
      <w:pPr>
        <w:jc w:val="center"/>
        <w:rPr>
          <w:b/>
          <w:bCs/>
          <w:sz w:val="20"/>
        </w:rPr>
      </w:pPr>
      <w:r w:rsidRPr="00A672D6">
        <w:rPr>
          <w:b/>
          <w:bCs/>
        </w:rPr>
        <w:t>ELANCOURT</w:t>
      </w:r>
    </w:p>
    <w:p w:rsidR="00F52A13" w:rsidRPr="00A146DE" w:rsidRDefault="00F52A13">
      <w:pPr>
        <w:rPr>
          <w:sz w:val="22"/>
          <w:szCs w:val="22"/>
        </w:rPr>
      </w:pPr>
    </w:p>
    <w:p w:rsidR="00463A7D" w:rsidRDefault="00A672D6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élections ont eu lieu </w:t>
      </w:r>
      <w:r w:rsidR="006E0080">
        <w:rPr>
          <w:sz w:val="22"/>
          <w:szCs w:val="22"/>
        </w:rPr>
        <w:t>à l’occasion</w:t>
      </w:r>
      <w:r>
        <w:rPr>
          <w:sz w:val="22"/>
          <w:szCs w:val="22"/>
        </w:rPr>
        <w:t xml:space="preserve"> du Championnat Régional à Elancourt.</w:t>
      </w:r>
    </w:p>
    <w:p w:rsidR="00A672D6" w:rsidRDefault="00A672D6" w:rsidP="008829DF">
      <w:pPr>
        <w:jc w:val="both"/>
        <w:rPr>
          <w:sz w:val="22"/>
          <w:szCs w:val="22"/>
        </w:rPr>
      </w:pPr>
    </w:p>
    <w:p w:rsidR="00A672D6" w:rsidRDefault="00A672D6" w:rsidP="008829DF">
      <w:pPr>
        <w:jc w:val="both"/>
        <w:rPr>
          <w:sz w:val="22"/>
          <w:szCs w:val="22"/>
        </w:rPr>
      </w:pPr>
      <w:r w:rsidRPr="00A672D6">
        <w:rPr>
          <w:sz w:val="22"/>
          <w:szCs w:val="22"/>
        </w:rPr>
        <w:t>Dans le cadre de l’appel à candidatures lancé dans les conditions et délais réglementaires, une seule liste a</w:t>
      </w:r>
      <w:r>
        <w:rPr>
          <w:sz w:val="22"/>
          <w:szCs w:val="22"/>
        </w:rPr>
        <w:t>vait</w:t>
      </w:r>
      <w:r w:rsidRPr="00A672D6">
        <w:rPr>
          <w:sz w:val="22"/>
          <w:szCs w:val="22"/>
        </w:rPr>
        <w:t xml:space="preserve"> été déposée</w:t>
      </w:r>
      <w:r>
        <w:rPr>
          <w:sz w:val="22"/>
          <w:szCs w:val="22"/>
        </w:rPr>
        <w:t>.</w:t>
      </w:r>
    </w:p>
    <w:p w:rsidR="00A672D6" w:rsidRDefault="00A672D6" w:rsidP="008829DF">
      <w:pPr>
        <w:jc w:val="both"/>
        <w:rPr>
          <w:sz w:val="22"/>
          <w:szCs w:val="22"/>
        </w:rPr>
      </w:pPr>
    </w:p>
    <w:p w:rsidR="00A672D6" w:rsidRDefault="004C3EDE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 </w:t>
      </w:r>
      <w:r w:rsidR="00997D61">
        <w:rPr>
          <w:sz w:val="22"/>
          <w:szCs w:val="22"/>
        </w:rPr>
        <w:t>870</w:t>
      </w:r>
      <w:r>
        <w:rPr>
          <w:sz w:val="22"/>
          <w:szCs w:val="22"/>
        </w:rPr>
        <w:t xml:space="preserve"> licenciés à date</w:t>
      </w:r>
      <w:r w:rsidR="00817016">
        <w:rPr>
          <w:sz w:val="22"/>
          <w:szCs w:val="22"/>
        </w:rPr>
        <w:t xml:space="preserve"> (</w:t>
      </w:r>
      <w:r w:rsidR="00E620AE">
        <w:rPr>
          <w:sz w:val="22"/>
          <w:szCs w:val="22"/>
        </w:rPr>
        <w:t>748 en clubs civils et 122 en clubs scolaires</w:t>
      </w:r>
      <w:r w:rsidR="00817016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997D61">
        <w:rPr>
          <w:sz w:val="22"/>
          <w:szCs w:val="22"/>
        </w:rPr>
        <w:t>254</w:t>
      </w:r>
      <w:r w:rsidR="00A672D6">
        <w:rPr>
          <w:sz w:val="22"/>
          <w:szCs w:val="22"/>
        </w:rPr>
        <w:t xml:space="preserve"> licenciés ont exprimé leur vote et ont unanimement voté pour la liste déposée par Christian Couvreur, candidat à sa propre succession à la Présidence du Comité pour un nouveau mandat de 3 ans.</w:t>
      </w:r>
    </w:p>
    <w:p w:rsidR="00A672D6" w:rsidRDefault="00A672D6" w:rsidP="008829DF">
      <w:pPr>
        <w:jc w:val="both"/>
        <w:rPr>
          <w:sz w:val="22"/>
          <w:szCs w:val="22"/>
        </w:rPr>
      </w:pPr>
    </w:p>
    <w:p w:rsidR="00A672D6" w:rsidRDefault="00A672D6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A l’issue du vote, l’équipe suivant</w:t>
      </w:r>
      <w:r w:rsidR="00B452A7">
        <w:rPr>
          <w:sz w:val="22"/>
          <w:szCs w:val="22"/>
        </w:rPr>
        <w:t>e</w:t>
      </w:r>
      <w:r>
        <w:rPr>
          <w:sz w:val="22"/>
          <w:szCs w:val="22"/>
        </w:rPr>
        <w:t xml:space="preserve"> a été élue, </w:t>
      </w:r>
      <w:r w:rsidR="006E0080">
        <w:rPr>
          <w:sz w:val="22"/>
          <w:szCs w:val="22"/>
        </w:rPr>
        <w:t xml:space="preserve">avec </w:t>
      </w:r>
      <w:r>
        <w:rPr>
          <w:sz w:val="22"/>
          <w:szCs w:val="22"/>
        </w:rPr>
        <w:t>par ordre alphabétique :</w:t>
      </w:r>
    </w:p>
    <w:p w:rsidR="00A672D6" w:rsidRDefault="00A672D6" w:rsidP="008829DF">
      <w:pPr>
        <w:jc w:val="both"/>
        <w:rPr>
          <w:sz w:val="22"/>
          <w:szCs w:val="22"/>
        </w:rPr>
      </w:pPr>
    </w:p>
    <w:p w:rsidR="00A672D6" w:rsidRDefault="00A672D6" w:rsidP="00A672D6">
      <w:pPr>
        <w:jc w:val="both"/>
        <w:rPr>
          <w:sz w:val="22"/>
          <w:szCs w:val="22"/>
        </w:rPr>
      </w:pPr>
      <w:r w:rsidRPr="00A672D6">
        <w:rPr>
          <w:sz w:val="22"/>
          <w:szCs w:val="22"/>
        </w:rPr>
        <w:t>▪ BONNEAU Claire (Trésorière)</w:t>
      </w:r>
    </w:p>
    <w:p w:rsidR="00817016" w:rsidRDefault="00A672D6" w:rsidP="00A672D6">
      <w:pPr>
        <w:jc w:val="both"/>
        <w:rPr>
          <w:sz w:val="22"/>
          <w:szCs w:val="22"/>
        </w:rPr>
      </w:pPr>
      <w:r w:rsidRPr="00A672D6">
        <w:rPr>
          <w:sz w:val="22"/>
          <w:szCs w:val="22"/>
        </w:rPr>
        <w:t xml:space="preserve">▪ </w:t>
      </w:r>
      <w:r>
        <w:rPr>
          <w:sz w:val="22"/>
          <w:szCs w:val="22"/>
        </w:rPr>
        <w:t>COUVREUR Christian (Président)</w:t>
      </w:r>
    </w:p>
    <w:p w:rsidR="00817016" w:rsidRPr="00A672D6" w:rsidRDefault="00817016" w:rsidP="00A672D6">
      <w:pPr>
        <w:jc w:val="both"/>
        <w:rPr>
          <w:sz w:val="22"/>
          <w:szCs w:val="22"/>
        </w:rPr>
      </w:pPr>
      <w:r w:rsidRPr="00A672D6">
        <w:rPr>
          <w:sz w:val="22"/>
          <w:szCs w:val="22"/>
        </w:rPr>
        <w:t xml:space="preserve">▪ </w:t>
      </w:r>
      <w:r>
        <w:rPr>
          <w:sz w:val="22"/>
          <w:szCs w:val="22"/>
        </w:rPr>
        <w:t xml:space="preserve">GANE </w:t>
      </w:r>
      <w:r w:rsidR="00A914B3">
        <w:rPr>
          <w:sz w:val="22"/>
          <w:szCs w:val="22"/>
        </w:rPr>
        <w:t>Mireille</w:t>
      </w:r>
      <w:r>
        <w:rPr>
          <w:sz w:val="22"/>
          <w:szCs w:val="22"/>
        </w:rPr>
        <w:t xml:space="preserve"> (Déléguée Promotion)</w:t>
      </w:r>
    </w:p>
    <w:p w:rsidR="00817016" w:rsidRPr="00817016" w:rsidRDefault="00A672D6" w:rsidP="00817016">
      <w:pPr>
        <w:jc w:val="both"/>
        <w:rPr>
          <w:sz w:val="22"/>
          <w:szCs w:val="22"/>
        </w:rPr>
      </w:pPr>
      <w:r w:rsidRPr="00A672D6">
        <w:rPr>
          <w:sz w:val="22"/>
          <w:szCs w:val="22"/>
        </w:rPr>
        <w:t xml:space="preserve">▪ </w:t>
      </w:r>
      <w:r w:rsidR="00817016" w:rsidRPr="00817016">
        <w:rPr>
          <w:sz w:val="22"/>
          <w:szCs w:val="22"/>
        </w:rPr>
        <w:t>JEFFREDO Claudie (Vice-Présidente)</w:t>
      </w:r>
    </w:p>
    <w:p w:rsidR="00817016" w:rsidRPr="00817016" w:rsidRDefault="00817016" w:rsidP="00817016">
      <w:pPr>
        <w:jc w:val="both"/>
        <w:rPr>
          <w:sz w:val="22"/>
          <w:szCs w:val="22"/>
        </w:rPr>
      </w:pPr>
      <w:r w:rsidRPr="00817016">
        <w:rPr>
          <w:sz w:val="22"/>
          <w:szCs w:val="22"/>
        </w:rPr>
        <w:t>▪ LE CAER Michel (Délégué Jeunes et Scolaires &amp; Logistique)</w:t>
      </w:r>
    </w:p>
    <w:p w:rsidR="00817016" w:rsidRPr="00817016" w:rsidRDefault="00817016" w:rsidP="00817016">
      <w:pPr>
        <w:jc w:val="both"/>
        <w:rPr>
          <w:sz w:val="22"/>
          <w:szCs w:val="22"/>
        </w:rPr>
      </w:pPr>
      <w:r w:rsidRPr="00817016">
        <w:rPr>
          <w:sz w:val="22"/>
          <w:szCs w:val="22"/>
        </w:rPr>
        <w:t>▪ LECOINTRE Monique (Déléguée Arbitrage)</w:t>
      </w:r>
    </w:p>
    <w:p w:rsidR="00817016" w:rsidRPr="00817016" w:rsidRDefault="00817016" w:rsidP="00817016">
      <w:pPr>
        <w:jc w:val="both"/>
        <w:rPr>
          <w:sz w:val="22"/>
          <w:szCs w:val="22"/>
        </w:rPr>
      </w:pPr>
      <w:r w:rsidRPr="00817016">
        <w:rPr>
          <w:sz w:val="22"/>
          <w:szCs w:val="22"/>
        </w:rPr>
        <w:t>▪ MAIGNEL Jean-Philippe (Vice-Président &amp; Délégué Classique &amp; TSAP/SP)</w:t>
      </w:r>
    </w:p>
    <w:p w:rsidR="00817016" w:rsidRPr="00817016" w:rsidRDefault="00817016" w:rsidP="00817016">
      <w:pPr>
        <w:jc w:val="both"/>
        <w:rPr>
          <w:sz w:val="22"/>
          <w:szCs w:val="22"/>
        </w:rPr>
      </w:pPr>
      <w:r w:rsidRPr="00817016">
        <w:rPr>
          <w:sz w:val="22"/>
          <w:szCs w:val="22"/>
        </w:rPr>
        <w:t>▪ THOUVENEL Jean-Georges (Communication)</w:t>
      </w:r>
    </w:p>
    <w:p w:rsidR="006E0080" w:rsidRDefault="00817016" w:rsidP="00817016">
      <w:pPr>
        <w:jc w:val="both"/>
        <w:rPr>
          <w:sz w:val="22"/>
          <w:szCs w:val="22"/>
        </w:rPr>
      </w:pPr>
      <w:r w:rsidRPr="00817016">
        <w:rPr>
          <w:sz w:val="22"/>
          <w:szCs w:val="22"/>
        </w:rPr>
        <w:t>▪ VAIS Carine (Secrétaire)</w:t>
      </w:r>
    </w:p>
    <w:p w:rsidR="00817016" w:rsidRDefault="00817016" w:rsidP="00817016">
      <w:pPr>
        <w:jc w:val="both"/>
        <w:rPr>
          <w:sz w:val="22"/>
          <w:szCs w:val="22"/>
        </w:rPr>
      </w:pPr>
    </w:p>
    <w:p w:rsidR="006E0080" w:rsidRDefault="006E0080" w:rsidP="00A672D6">
      <w:pPr>
        <w:jc w:val="both"/>
        <w:rPr>
          <w:sz w:val="22"/>
          <w:szCs w:val="22"/>
        </w:rPr>
      </w:pPr>
      <w:r>
        <w:rPr>
          <w:sz w:val="22"/>
          <w:szCs w:val="22"/>
        </w:rPr>
        <w:t>Liste des licenciés ayant participé au vote :</w:t>
      </w:r>
    </w:p>
    <w:p w:rsidR="00997D61" w:rsidRDefault="00997D61" w:rsidP="00A672D6">
      <w:pPr>
        <w:jc w:val="both"/>
        <w:rPr>
          <w:sz w:val="22"/>
          <w:szCs w:val="22"/>
        </w:rPr>
      </w:pP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4220"/>
        <w:gridCol w:w="981"/>
      </w:tblGrid>
      <w:tr w:rsidR="0011154A" w:rsidRPr="0011154A" w:rsidTr="0011154A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  <w:rPr>
                <w:b/>
                <w:bCs/>
              </w:rPr>
            </w:pPr>
            <w:r w:rsidRPr="0011154A">
              <w:rPr>
                <w:b/>
                <w:bCs/>
              </w:rPr>
              <w:t>NLIC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rPr>
                <w:b/>
                <w:bCs/>
              </w:rPr>
            </w:pPr>
            <w:r w:rsidRPr="0011154A">
              <w:rPr>
                <w:b/>
                <w:bCs/>
              </w:rPr>
              <w:t>NOM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  <w:rPr>
                <w:b/>
                <w:bCs/>
              </w:rPr>
            </w:pPr>
            <w:r w:rsidRPr="0011154A">
              <w:rPr>
                <w:b/>
                <w:bCs/>
              </w:rPr>
              <w:t>CCLUB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1381680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DEL OLMO Nathalie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1083352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TORIELLEC Liliane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1049671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MORTREUIL Jeannine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2657121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QUIERS Odette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3190122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BISSON Colette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1780522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BULVESTRE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1180723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DELACOURT Odette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2642052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GODRON Paule-Mauricette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2239394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GOICHON Assia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2076727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GRAFFION Pascal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2276441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GRAFFION Raymonde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2642294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HUMBERT Irène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1090224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HUMBERT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2114007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JOLY Pierre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1150513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LAVRARD Isabelle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lastRenderedPageBreak/>
              <w:t>1038357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LECOURT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1129072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LOTTMANN Corinne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1074163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PALAS Eliane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1176092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ROUSSEL Arlette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1123658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SOUFFLET Roselyne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1166943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SPITZ Marie-José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2214717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TRINQUIER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1153925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COLLEAU Yvette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2300016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ATALLAH Nagib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1921615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BAUMANN Alain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1109812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BENASSAYA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1007879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 SAINT MARTIN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1111167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DEBELUT Simone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1083415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DESEURE Raymonde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1094345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DEVILLE Danielle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1350262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GERARD BOUCHER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1106962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HIEU Edouard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1003071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HOFFMANN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2298951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HOURDRY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2145723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HUTEAU Eugénie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1022647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JALBERT David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2062114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JEFFREDO Claudie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1052375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MAUCHAMP Nelly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2300117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NATAF Viviane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1920662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NOVEMBRINI Eva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1921716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ROULLIER Janine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1076963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SIBONY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1062891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SIMON Mireille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1109147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TEMPE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1930367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THILLOUX Odette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2068138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WILL Christiane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1102808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LAURENT Didier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H06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1138549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MOUROT Odile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H06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1185713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VALLET Micheline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H06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1168417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BONNIN Bernard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1060691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BONNIN Nicole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2274106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BOULAY Michèle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1050984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BRACKERS DE HUGO Marie-France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3200073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CADAIN Claude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1054161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CADAIN Philippe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1063631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CHANTELAT Dominique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2749103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DAVY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1212584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DECOSSE-LEROY Colette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2254266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FAURE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2259662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FELLONI Georges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lastRenderedPageBreak/>
              <w:t>2531925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FERLA Marie-José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2275552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GODIN Marie-Françoise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1271176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HAZARD Geneviève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1181268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JACMOT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LEBRUN 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2254248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LUREAU Jacques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MAILLET Danielle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2632554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MARTIN Claude-Victor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1064126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MARZAL Dominique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1133681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PARE Andrée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1253792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URBANY Michèle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1013041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VANIER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2749085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VOULTOURY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2128564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BAUER Véronique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1057461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BOUDIN LESTIENNE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1191539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DUPONT Marie-Christine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GUINAND Jacques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1152356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JACOBE Daniel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1162510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JACOBE Elisabeth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1163016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LABBE Nicole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2275596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LECLERC Framboise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1030047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MAHIEU Evelyne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1161948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PETITJEAN Noëlle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1166208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PONZEVERA François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1146596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WINCKEL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H09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2555355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BODIN Michèle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1210553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CAMPION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CHABAUD Marie-Noëlle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2335388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CHABAUD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2663172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COURTOIS Béatrice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1166235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DEHEE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1005062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DOUCET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2671472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ELIE Brigitte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1040996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LAY Madlyne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2671432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MAGLIA Micheline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1061688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OBADIA Joanna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2671423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PUBLIER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2560956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RAMDOYAL Jenny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H11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1201979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BARUSSEAU Denise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1003332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CANTERO Nadine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1136294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COLIN Jacques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2375834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GANE Mireille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1104209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JARDINE Michèle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1001706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LAPONCHE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2139876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LECOINTRE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lastRenderedPageBreak/>
              <w:t>2530566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RANDI Alain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1222741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RANDI Brigitte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2671933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SOUBIEN Thérèse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1106444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VEIL Nicole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1066083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WEBER 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2335399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PUITIN Bernard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1103021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BIZOUARD Claude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1158661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BONDUE Paulette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2329115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BONNEAU Claire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2276054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BRACHE Ginette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1004416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CATHELAIN Aldée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2276405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COUVREUR Christian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2641431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 ROQUEMAUREL Huguette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2514687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DREYER Marie-Louise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2525077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FERNANDEZ Marie-Henriette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2545182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GAUCLERE René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1029921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GUERIN Marie-Thérèse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1167841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ILLENFELD Denise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2238619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ILLIDO Viviane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2569866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IMBAULT Liliane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1028081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MENN Noémie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1002901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LEFRANC 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1001323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MARCANDIER Annick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2275071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MAURIN Philippe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1032477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MEZARD Hervey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1077859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MICHEL Jean-Claude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1041139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MINEZ Cécile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1036044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MURRAY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2251173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NARAT Simone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1040568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PETIT Monique-Emilie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1070132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RUBIANO Madeleine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1128956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RUBINO Marc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1065046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VALLAUD Renée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1006419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VINCE Simonne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1064423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WAELES Lydie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2374521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GABETTY Corinne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2374598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LEBRUN Keltoum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1003341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LETIN Melina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2374510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NALENNE Marie-Claire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2374543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SCHMITT Jean-Claude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2801505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SURVILLE Christophe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2549352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VAIS Carine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1004501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BONIN Philippe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2507191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BOURGEOIS Denise-Amélie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1069678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CALVO Céline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lastRenderedPageBreak/>
              <w:t>2300185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CASSIN Carole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2000373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CHAMBOURNIER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1194308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COHEN Karen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2336556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JOFFRE Cécile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1001333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JOUVET Patricia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1016587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MAZARGUIL Marie-Dominique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2275179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MENNETEAU Annick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1134476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RAMBAUD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1035946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SCHOEFFLER Louisette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1182089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ZAY Véronique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H17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1148343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BENGUIGUI Sylvie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2335322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CORINTHIOS Michaëla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1117982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CRAMA Marie-Jacqueline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1103379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 BROISSIA Claudine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DEMUTH Dominique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GOUJON Jean-Marie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2732926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KERVAGORET Andrée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1089968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LEFEVRE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2273734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MOAL Annie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1047921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SMITH Micheline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H20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2273947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BERTAUX Geneviève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1850158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BOGDAN Ginette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2139898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BOURASSIN Karin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2239348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BOUTEMY Yvette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1150336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CHAGNOT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2646918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CLAIRET Marcelle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1029190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 SAINT JORES Mireille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1108418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DEPARIS Pascale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1091944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FRANTZ Rose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1351335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GUIGO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2585429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GUILBERT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1342751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HARNIST Annie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2585438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JEWCZUK Colette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2237958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JOLY Louise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2671911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LAROCHE Véronique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2585456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COENT Jeanne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2273969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LESCOUARC'H Hélène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1106927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MULOT Jeannine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1011335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OHEIX Christiane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1332064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RENSHAW Anny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H22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2339676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ACED Thierry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1159579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BONNET Benoît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1065343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DEBES Anne-Marie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1041094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FREDET Josée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2062006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GROUT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lastRenderedPageBreak/>
              <w:t>1921334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HOTIER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2274466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JARDONNET Hervé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1003073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LAMORA Jean-José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BESCOND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1011256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PESTOUR Renée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1068067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STUCKI Valérie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1592131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THOUVENEL Jean-Georges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2235112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VINCENEUX Monique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H23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1029875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BERTRAND Christian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1040524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BERTRAND Marie-Louise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1752026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BLANCHARD Annie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BRETELLE Colette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2000619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DAHAN Guy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1072296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DESRUS Dany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2514643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FOUCART Claire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1059769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GUENOUN Elisabeth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1003107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LACRAMPE Sylvie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2577007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MAIGNEL Jean-Philippe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1930593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OUAZAN Manuel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1001353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ROUILLE Muriel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2276933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STARKMAN Hélène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1002220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SULEYMAN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H24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1922131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ALLAIN Daniel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DUFFAUD Nicole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2554716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CAER Aurélien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2637536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LE CAER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1001996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TOUZEAU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1292629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VOGEL Christiane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H25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2391869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FLACHON 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H26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1021038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GIBAULT Sylvie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H26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1103717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BACCHETTI Tulipe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1096599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BERNARDEAU Irène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1064999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BERTHELEMY Dominique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1220484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DAMPIERRE Simone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1068301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GARCIN Michel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1182557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NAVARON Patricia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1084686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OBADIA Annie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1090467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QUENEHERVE Marie-Louise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1168552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RENOUX Michèle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1184145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SAULNIER Jacqueline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1074487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STUDER Christiane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1002986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VALEMBOIS Josiane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1001302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VILLET Dominique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2109442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BROCHARD Laurent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2109464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MONERIE Sylvie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H28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lastRenderedPageBreak/>
              <w:t>2274608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AMEILLE Marie-Geneviève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1047717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CRIVAIN Laurence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2504734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CRIVAIN Léon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1923117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DENOYELLE Jeannine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2283223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GUICHARD Line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2323134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KERDRAON Catherine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1170257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LAGORCE Christiane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2109262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LAVAL Marie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2239956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RADART Yannick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2002033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RADET 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1139055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REUSS Jean-Claude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1126969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REUSS Martine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2239989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RODRIGUEZ Marcelle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  <w:tr w:rsidR="0011154A" w:rsidRPr="0011154A" w:rsidTr="0011154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1134113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r w:rsidRPr="0011154A">
              <w:t>ZAUGG Françoise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4A" w:rsidRPr="0011154A" w:rsidRDefault="0011154A" w:rsidP="0011154A">
            <w:pPr>
              <w:jc w:val="center"/>
            </w:pPr>
            <w:r w:rsidRPr="0011154A">
              <w:t>H37</w:t>
            </w:r>
          </w:p>
        </w:tc>
      </w:tr>
    </w:tbl>
    <w:p w:rsidR="0011154A" w:rsidRDefault="0011154A" w:rsidP="00A672D6">
      <w:pPr>
        <w:jc w:val="both"/>
        <w:rPr>
          <w:sz w:val="22"/>
          <w:szCs w:val="22"/>
        </w:rPr>
      </w:pPr>
    </w:p>
    <w:p w:rsidR="00997D61" w:rsidRDefault="00997D61" w:rsidP="00A672D6">
      <w:pPr>
        <w:jc w:val="both"/>
        <w:rPr>
          <w:sz w:val="22"/>
          <w:szCs w:val="22"/>
        </w:rPr>
      </w:pPr>
    </w:p>
    <w:p w:rsidR="006E0080" w:rsidRDefault="006E0080" w:rsidP="00A672D6">
      <w:pPr>
        <w:jc w:val="both"/>
        <w:rPr>
          <w:sz w:val="22"/>
          <w:szCs w:val="22"/>
        </w:rPr>
      </w:pPr>
    </w:p>
    <w:p w:rsidR="006E0080" w:rsidRDefault="006E0080" w:rsidP="006E0080">
      <w:pPr>
        <w:jc w:val="center"/>
        <w:rPr>
          <w:sz w:val="22"/>
          <w:szCs w:val="22"/>
        </w:rPr>
      </w:pPr>
    </w:p>
    <w:sectPr w:rsidR="006E0080" w:rsidSect="00A146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68" w:rsidRDefault="00C33268" w:rsidP="00DB345E">
      <w:r>
        <w:separator/>
      </w:r>
    </w:p>
  </w:endnote>
  <w:endnote w:type="continuationSeparator" w:id="0">
    <w:p w:rsidR="00C33268" w:rsidRDefault="00C33268" w:rsidP="00DB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B" w:rsidRDefault="00AF54D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5E" w:rsidRPr="00EE74AA" w:rsidRDefault="00DB345E">
    <w:pPr>
      <w:pStyle w:val="Pieddepage"/>
      <w:rPr>
        <w:sz w:val="20"/>
        <w:szCs w:val="20"/>
      </w:rPr>
    </w:pPr>
    <w:r w:rsidRPr="00EE74AA">
      <w:rPr>
        <w:sz w:val="20"/>
        <w:szCs w:val="20"/>
      </w:rPr>
      <w:fldChar w:fldCharType="begin"/>
    </w:r>
    <w:r w:rsidRPr="00EE74AA">
      <w:rPr>
        <w:sz w:val="20"/>
        <w:szCs w:val="20"/>
      </w:rPr>
      <w:instrText xml:space="preserve"> PAGE   \* MERGEFORMAT </w:instrText>
    </w:r>
    <w:r w:rsidRPr="00EE74AA">
      <w:rPr>
        <w:sz w:val="20"/>
        <w:szCs w:val="20"/>
      </w:rPr>
      <w:fldChar w:fldCharType="separate"/>
    </w:r>
    <w:r w:rsidR="0011154A">
      <w:rPr>
        <w:noProof/>
        <w:sz w:val="20"/>
        <w:szCs w:val="20"/>
      </w:rPr>
      <w:t>1</w:t>
    </w:r>
    <w:r w:rsidRPr="00EE74AA">
      <w:rPr>
        <w:sz w:val="20"/>
        <w:szCs w:val="20"/>
      </w:rPr>
      <w:fldChar w:fldCharType="end"/>
    </w:r>
    <w:r w:rsidR="00EE74AA" w:rsidRPr="00EE74AA">
      <w:rPr>
        <w:sz w:val="20"/>
        <w:szCs w:val="20"/>
      </w:rPr>
      <w:t>/</w:t>
    </w:r>
    <w:r w:rsidR="00AF54DB">
      <w:rPr>
        <w:sz w:val="20"/>
        <w:szCs w:val="20"/>
      </w:rPr>
      <w:t>6</w:t>
    </w:r>
    <w:r w:rsidR="00EE74AA">
      <w:rPr>
        <w:sz w:val="20"/>
        <w:szCs w:val="20"/>
      </w:rPr>
      <w:tab/>
    </w:r>
    <w:hyperlink r:id="rId1" w:history="1">
      <w:r w:rsidR="00EE74AA" w:rsidRPr="00D06A5F">
        <w:rPr>
          <w:rStyle w:val="Lienhypertexte"/>
          <w:sz w:val="20"/>
          <w:szCs w:val="20"/>
        </w:rPr>
        <w:t>www.scrabblepifo.org</w:t>
      </w:r>
    </w:hyperlink>
    <w:r w:rsidR="00EE74AA">
      <w:rPr>
        <w:sz w:val="20"/>
        <w:szCs w:val="20"/>
      </w:rPr>
      <w:t xml:space="preserve"> </w:t>
    </w:r>
  </w:p>
  <w:p w:rsidR="00DB345E" w:rsidRDefault="00DB345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B" w:rsidRDefault="00AF54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68" w:rsidRDefault="00C33268" w:rsidP="00DB345E">
      <w:r>
        <w:separator/>
      </w:r>
    </w:p>
  </w:footnote>
  <w:footnote w:type="continuationSeparator" w:id="0">
    <w:p w:rsidR="00C33268" w:rsidRDefault="00C33268" w:rsidP="00DB3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B" w:rsidRDefault="00AF54D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B" w:rsidRDefault="00AF54D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B" w:rsidRDefault="00AF54D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A732F3"/>
    <w:multiLevelType w:val="hybridMultilevel"/>
    <w:tmpl w:val="7CF8A25A"/>
    <w:lvl w:ilvl="0" w:tplc="2B4A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86AD8"/>
    <w:multiLevelType w:val="hybridMultilevel"/>
    <w:tmpl w:val="246C92E0"/>
    <w:lvl w:ilvl="0" w:tplc="DDFA526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635A31D3"/>
    <w:multiLevelType w:val="hybridMultilevel"/>
    <w:tmpl w:val="34261C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57E"/>
    <w:rsid w:val="0000302D"/>
    <w:rsid w:val="00026FDF"/>
    <w:rsid w:val="000278AD"/>
    <w:rsid w:val="00081D96"/>
    <w:rsid w:val="000832CF"/>
    <w:rsid w:val="000C4CE2"/>
    <w:rsid w:val="000E5EF9"/>
    <w:rsid w:val="0011154A"/>
    <w:rsid w:val="00152957"/>
    <w:rsid w:val="00265835"/>
    <w:rsid w:val="00296E58"/>
    <w:rsid w:val="003A5499"/>
    <w:rsid w:val="003C1736"/>
    <w:rsid w:val="00400C94"/>
    <w:rsid w:val="004230B3"/>
    <w:rsid w:val="00436504"/>
    <w:rsid w:val="00440906"/>
    <w:rsid w:val="00446334"/>
    <w:rsid w:val="004525C2"/>
    <w:rsid w:val="00463A7D"/>
    <w:rsid w:val="004648AC"/>
    <w:rsid w:val="0049557E"/>
    <w:rsid w:val="004C3EDE"/>
    <w:rsid w:val="00514396"/>
    <w:rsid w:val="00520FD3"/>
    <w:rsid w:val="00547769"/>
    <w:rsid w:val="005A496B"/>
    <w:rsid w:val="005C6916"/>
    <w:rsid w:val="005E29D1"/>
    <w:rsid w:val="005F1F8E"/>
    <w:rsid w:val="005F77ED"/>
    <w:rsid w:val="00634E83"/>
    <w:rsid w:val="006452BB"/>
    <w:rsid w:val="00665E59"/>
    <w:rsid w:val="006A286D"/>
    <w:rsid w:val="006D1A48"/>
    <w:rsid w:val="006E0080"/>
    <w:rsid w:val="00711789"/>
    <w:rsid w:val="00711F9F"/>
    <w:rsid w:val="00733E95"/>
    <w:rsid w:val="007411A0"/>
    <w:rsid w:val="00771737"/>
    <w:rsid w:val="00786191"/>
    <w:rsid w:val="007929B8"/>
    <w:rsid w:val="007A46DF"/>
    <w:rsid w:val="007D3E0F"/>
    <w:rsid w:val="007F4D08"/>
    <w:rsid w:val="00817016"/>
    <w:rsid w:val="008236C3"/>
    <w:rsid w:val="00865A37"/>
    <w:rsid w:val="00876D83"/>
    <w:rsid w:val="008829DF"/>
    <w:rsid w:val="008C074B"/>
    <w:rsid w:val="00900E1F"/>
    <w:rsid w:val="00983627"/>
    <w:rsid w:val="00997D61"/>
    <w:rsid w:val="009C036F"/>
    <w:rsid w:val="009D3190"/>
    <w:rsid w:val="00A10D60"/>
    <w:rsid w:val="00A146DE"/>
    <w:rsid w:val="00A21459"/>
    <w:rsid w:val="00A672D6"/>
    <w:rsid w:val="00A679F1"/>
    <w:rsid w:val="00A75222"/>
    <w:rsid w:val="00A914B3"/>
    <w:rsid w:val="00AB6D78"/>
    <w:rsid w:val="00AC7767"/>
    <w:rsid w:val="00AD61CD"/>
    <w:rsid w:val="00AF54DB"/>
    <w:rsid w:val="00B35330"/>
    <w:rsid w:val="00B42AA8"/>
    <w:rsid w:val="00B452A7"/>
    <w:rsid w:val="00B5097F"/>
    <w:rsid w:val="00B6267D"/>
    <w:rsid w:val="00B664A7"/>
    <w:rsid w:val="00B72192"/>
    <w:rsid w:val="00B75EDD"/>
    <w:rsid w:val="00B825AE"/>
    <w:rsid w:val="00B85A20"/>
    <w:rsid w:val="00C0000B"/>
    <w:rsid w:val="00C33268"/>
    <w:rsid w:val="00C7097D"/>
    <w:rsid w:val="00C75150"/>
    <w:rsid w:val="00CE3D23"/>
    <w:rsid w:val="00CE7073"/>
    <w:rsid w:val="00D368D0"/>
    <w:rsid w:val="00D874B7"/>
    <w:rsid w:val="00DB345E"/>
    <w:rsid w:val="00DC25CF"/>
    <w:rsid w:val="00DE01A1"/>
    <w:rsid w:val="00E029E1"/>
    <w:rsid w:val="00E04B8A"/>
    <w:rsid w:val="00E620AE"/>
    <w:rsid w:val="00E94C66"/>
    <w:rsid w:val="00ED0581"/>
    <w:rsid w:val="00EE74AA"/>
    <w:rsid w:val="00EF1086"/>
    <w:rsid w:val="00F2423D"/>
    <w:rsid w:val="00F52A13"/>
    <w:rsid w:val="00F76E79"/>
    <w:rsid w:val="00F80CA0"/>
    <w:rsid w:val="00FB3AA0"/>
    <w:rsid w:val="00FC0A3F"/>
    <w:rsid w:val="00FC67D3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table" w:styleId="Grilledutableau">
    <w:name w:val="Table Grid"/>
    <w:basedOn w:val="TableauNormal"/>
    <w:rsid w:val="00EF1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tableau">
    <w:name w:val="Texte de tableau"/>
    <w:basedOn w:val="Normal"/>
    <w:rsid w:val="00771737"/>
    <w:pPr>
      <w:spacing w:before="60"/>
    </w:pPr>
    <w:rPr>
      <w:rFonts w:ascii="Arial" w:hAnsi="Arial"/>
      <w:spacing w:val="-5"/>
      <w:sz w:val="16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9D3190"/>
    <w:pPr>
      <w:ind w:left="708"/>
    </w:pPr>
  </w:style>
  <w:style w:type="paragraph" w:styleId="Pieddepage">
    <w:name w:val="footer"/>
    <w:basedOn w:val="Normal"/>
    <w:link w:val="PieddepageCar"/>
    <w:uiPriority w:val="99"/>
    <w:rsid w:val="00DB3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45E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unhideWhenUsed/>
    <w:rsid w:val="0011154A"/>
    <w:rPr>
      <w:color w:val="800080"/>
      <w:u w:val="single"/>
    </w:rPr>
  </w:style>
  <w:style w:type="paragraph" w:customStyle="1" w:styleId="xl63">
    <w:name w:val="xl63"/>
    <w:basedOn w:val="Normal"/>
    <w:rsid w:val="00111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111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111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111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11154A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pifo@noo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abblepif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          </vt:lpstr>
    </vt:vector>
  </TitlesOfParts>
  <Company/>
  <LinksUpToDate>false</LinksUpToDate>
  <CharactersWithSpaces>8881</CharactersWithSpaces>
  <SharedDoc>false</SharedDoc>
  <HLinks>
    <vt:vector size="12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mailto:christian.pifo@noos.fr</vt:lpwstr>
      </vt:variant>
      <vt:variant>
        <vt:lpwstr/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http://www.scrabblepifo.org/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creator>Carine</dc:creator>
  <cp:lastModifiedBy>Christian</cp:lastModifiedBy>
  <cp:revision>6</cp:revision>
  <cp:lastPrinted>2009-11-11T22:14:00Z</cp:lastPrinted>
  <dcterms:created xsi:type="dcterms:W3CDTF">2013-04-14T13:55:00Z</dcterms:created>
  <dcterms:modified xsi:type="dcterms:W3CDTF">2013-04-14T14:01:00Z</dcterms:modified>
</cp:coreProperties>
</file>